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01" w:rsidRDefault="003F4801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3F4801" w:rsidRDefault="003F4801">
      <w:pPr>
        <w:ind w:left="1416" w:firstLine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Ворсин Владислав Васильевич</w:t>
      </w:r>
    </w:p>
    <w:p w:rsidR="000E7BBA" w:rsidRDefault="000E7BBA">
      <w:pPr>
        <w:ind w:left="1416" w:firstLine="540"/>
        <w:jc w:val="center"/>
        <w:rPr>
          <w:b/>
          <w:bCs/>
          <w:sz w:val="32"/>
          <w:szCs w:val="32"/>
        </w:rPr>
      </w:pPr>
    </w:p>
    <w:p w:rsidR="003F4801" w:rsidRDefault="003F4801">
      <w:pPr>
        <w:ind w:firstLine="540"/>
      </w:pPr>
    </w:p>
    <w:tbl>
      <w:tblPr>
        <w:tblW w:w="1484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41"/>
        <w:gridCol w:w="2387"/>
        <w:gridCol w:w="1983"/>
        <w:gridCol w:w="1968"/>
        <w:gridCol w:w="1983"/>
        <w:gridCol w:w="5978"/>
      </w:tblGrid>
      <w:tr w:rsidR="003F4801" w:rsidRPr="00904A6E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№ п/п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Вид образовательных достижений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Подтверждение уровня (факта) индивидуальных образовательных достижений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Самооценка образовательных достижений (индекс ИОД)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Примечания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5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</w:pPr>
            <w:r w:rsidRPr="00904A6E">
              <w:t>6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14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r w:rsidRPr="00904A6E">
              <w:t>Уровень успеваемости за весь период обучения</w:t>
            </w:r>
          </w:p>
          <w:p w:rsidR="003F4801" w:rsidRPr="00904A6E" w:rsidRDefault="003F4801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/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r w:rsidRPr="00904A6E">
              <w:t>Ведомость промежуточной аттестации ПА-1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roofErr w:type="spellStart"/>
            <w:r w:rsidRPr="00904A6E">
              <w:rPr>
                <w:b/>
                <w:bCs/>
                <w:sz w:val="28"/>
                <w:szCs w:val="28"/>
              </w:rPr>
              <w:t>СБ</w:t>
            </w:r>
            <w:r w:rsidRPr="00904A6E">
              <w:rPr>
                <w:b/>
                <w:bCs/>
              </w:rPr>
              <w:t>у</w:t>
            </w:r>
            <w:proofErr w:type="spellEnd"/>
            <w:r w:rsidRPr="00904A6E">
              <w:rPr>
                <w:b/>
                <w:bCs/>
              </w:rPr>
              <w:t xml:space="preserve"> </w:t>
            </w:r>
            <w:r w:rsidR="00C61190">
              <w:t>=3</w:t>
            </w:r>
            <w:r w:rsidRPr="00904A6E">
              <w:t xml:space="preserve"> балла</w:t>
            </w:r>
            <w:r w:rsidR="000121F2">
              <w:t>.</w:t>
            </w:r>
            <w:bookmarkStart w:id="0" w:name="_GoBack"/>
            <w:bookmarkEnd w:id="0"/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3F4801">
            <w:pPr>
              <w:rPr>
                <w:b/>
                <w:bCs/>
              </w:rPr>
            </w:pPr>
            <w:proofErr w:type="spellStart"/>
            <w:r w:rsidRPr="00904A6E">
              <w:rPr>
                <w:b/>
                <w:bCs/>
                <w:sz w:val="28"/>
                <w:szCs w:val="28"/>
              </w:rPr>
              <w:t>СБ</w:t>
            </w:r>
            <w:r w:rsidRPr="00904A6E">
              <w:rPr>
                <w:b/>
                <w:bCs/>
              </w:rPr>
              <w:t>у</w:t>
            </w:r>
            <w:proofErr w:type="spellEnd"/>
            <w:r w:rsidRPr="00904A6E">
              <w:rPr>
                <w:b/>
                <w:bCs/>
              </w:rPr>
              <w:t xml:space="preserve"> </w:t>
            </w:r>
            <w:r w:rsidRPr="00904A6E">
              <w:t>=</w:t>
            </w:r>
            <w:r w:rsidR="00B31D1E">
              <w:rPr>
                <w:b/>
                <w:bCs/>
              </w:rPr>
              <w:t xml:space="preserve"> </w:t>
            </w:r>
            <w:r w:rsidR="00C61190">
              <w:rPr>
                <w:b/>
                <w:bCs/>
              </w:rPr>
              <w:t>138</w:t>
            </w:r>
            <w:r w:rsidR="00B31D1E">
              <w:rPr>
                <w:b/>
                <w:bCs/>
              </w:rPr>
              <w:t>/</w:t>
            </w:r>
            <w:r w:rsidR="00C61190">
              <w:rPr>
                <w:b/>
                <w:bCs/>
              </w:rPr>
              <w:t>45=3</w:t>
            </w:r>
            <w:r w:rsidRPr="00904A6E">
              <w:rPr>
                <w:b/>
                <w:bCs/>
              </w:rPr>
              <w:t xml:space="preserve"> балла, где</w:t>
            </w:r>
          </w:p>
          <w:p w:rsidR="003F4801" w:rsidRPr="00904A6E" w:rsidRDefault="00C61190">
            <w:pPr>
              <w:rPr>
                <w:b/>
                <w:bCs/>
              </w:rPr>
            </w:pPr>
            <w:r>
              <w:rPr>
                <w:b/>
                <w:bCs/>
              </w:rPr>
              <w:t>138</w:t>
            </w:r>
            <w:r w:rsidR="0015622A">
              <w:rPr>
                <w:b/>
                <w:bCs/>
              </w:rPr>
              <w:t xml:space="preserve"> </w:t>
            </w:r>
            <w:r w:rsidR="003F4801" w:rsidRPr="00904A6E">
              <w:t xml:space="preserve">– </w:t>
            </w:r>
            <w:r w:rsidR="003F4801" w:rsidRPr="00904A6E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3F4801" w:rsidRPr="00904A6E" w:rsidRDefault="00C6119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  <w:r w:rsidR="003F4801" w:rsidRPr="00904A6E">
              <w:rPr>
                <w:b/>
                <w:bCs/>
              </w:rPr>
              <w:t xml:space="preserve"> -</w:t>
            </w:r>
            <w:r w:rsidR="003F4801" w:rsidRPr="00904A6E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447727">
            <w:r w:rsidRPr="00904A6E">
              <w:t>Написание курсовой работы за 1 курс по дисциплине ТГП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447727">
            <w:r w:rsidRPr="00904A6E">
              <w:t>По теме: Защита нарушенных прав ребенка Уполномоченным по правам ребенка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447727">
            <w:r w:rsidRPr="00904A6E">
              <w:t>Оригинал курсовой и рецензия прилагается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447727">
            <w:pPr>
              <w:rPr>
                <w:b/>
                <w:bCs/>
                <w:sz w:val="28"/>
                <w:szCs w:val="28"/>
              </w:rPr>
            </w:pPr>
            <w:r w:rsidRPr="00904A6E">
              <w:rPr>
                <w:b/>
                <w:bCs/>
                <w:sz w:val="28"/>
                <w:szCs w:val="28"/>
              </w:rPr>
              <w:object w:dxaOrig="117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40.5pt" o:ole="">
                  <v:imagedata r:id="rId7" o:title=""/>
                </v:shape>
                <o:OLEObject Type="Embed" ProgID="Package" ShapeID="_x0000_i1025" DrawAspect="Content" ObjectID="_1637422354" r:id="rId8"/>
              </w:objec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447727">
            <w:pPr>
              <w:rPr>
                <w:bCs/>
              </w:rPr>
            </w:pPr>
            <w:r w:rsidRPr="00904A6E">
              <w:rPr>
                <w:bCs/>
              </w:rPr>
              <w:t>Приложение №1</w:t>
            </w:r>
          </w:p>
        </w:tc>
      </w:tr>
      <w:tr w:rsidR="00447727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447727">
            <w:pPr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447727">
            <w:r w:rsidRPr="00904A6E">
              <w:t>Написание курсовой работы за 3 семестр по дисциплине КПРФ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447727">
            <w:r w:rsidRPr="00904A6E">
              <w:t>По теме: Территориальное деление субъектов РФ. Статус субъектов РФ.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447727">
            <w:r w:rsidRPr="00904A6E">
              <w:t>Оригинал курсовой и рецензия прилагается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447727">
            <w:pPr>
              <w:rPr>
                <w:b/>
                <w:bCs/>
                <w:sz w:val="28"/>
                <w:szCs w:val="28"/>
              </w:rPr>
            </w:pPr>
            <w:r w:rsidRPr="00904A6E">
              <w:rPr>
                <w:b/>
                <w:bCs/>
                <w:sz w:val="28"/>
                <w:szCs w:val="28"/>
              </w:rPr>
              <w:object w:dxaOrig="1171" w:dyaOrig="811">
                <v:shape id="_x0000_i1026" type="#_x0000_t75" style="width:58.5pt;height:40.5pt" o:ole="">
                  <v:imagedata r:id="rId9" o:title=""/>
                </v:shape>
                <o:OLEObject Type="Embed" ProgID="Package" ShapeID="_x0000_i1026" DrawAspect="Content" ObjectID="_1637422355" r:id="rId10"/>
              </w:objec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727" w:rsidRPr="00904A6E" w:rsidRDefault="00447727">
            <w:pPr>
              <w:rPr>
                <w:bCs/>
              </w:rPr>
            </w:pPr>
            <w:r w:rsidRPr="00904A6E">
              <w:rPr>
                <w:bCs/>
              </w:rPr>
              <w:t>Приложение №2</w:t>
            </w:r>
          </w:p>
        </w:tc>
      </w:tr>
      <w:tr w:rsidR="00C712FD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C712FD">
            <w:pPr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C712FD">
            <w:r>
              <w:t>Написание курсовой работы за 4 семестр по дисциплине УП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596863">
            <w:r>
              <w:t xml:space="preserve">По теме: Порядок и условия и проблемы </w:t>
            </w:r>
            <w:r>
              <w:lastRenderedPageBreak/>
              <w:t>исполнения уголовного наказания в виде штрафа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C712FD">
            <w:r w:rsidRPr="00904A6E">
              <w:lastRenderedPageBreak/>
              <w:t>Оригинал курсовой и рецензия прилагается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C712FD">
            <w:pPr>
              <w:rPr>
                <w:b/>
                <w:bCs/>
                <w:sz w:val="28"/>
                <w:szCs w:val="28"/>
              </w:rPr>
            </w:pPr>
            <w:r w:rsidRPr="00C712FD">
              <w:rPr>
                <w:b/>
                <w:bCs/>
                <w:sz w:val="28"/>
                <w:szCs w:val="28"/>
              </w:rPr>
              <w:object w:dxaOrig="1171" w:dyaOrig="811">
                <v:shape id="_x0000_i1027" type="#_x0000_t75" style="width:58.5pt;height:40.5pt" o:ole="">
                  <v:imagedata r:id="rId11" o:title=""/>
                </v:shape>
                <o:OLEObject Type="Embed" ProgID="Package" ShapeID="_x0000_i1027" DrawAspect="Content" ObjectID="_1637422356" r:id="rId12"/>
              </w:objec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C712FD">
            <w:pPr>
              <w:rPr>
                <w:bCs/>
              </w:rPr>
            </w:pPr>
            <w:r>
              <w:rPr>
                <w:bCs/>
              </w:rPr>
              <w:t>Приложение №4</w:t>
            </w:r>
          </w:p>
        </w:tc>
      </w:tr>
      <w:tr w:rsidR="00E62A1F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1F" w:rsidRPr="00904A6E" w:rsidRDefault="00E62A1F">
            <w:pPr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1F" w:rsidRPr="00904A6E" w:rsidRDefault="00A31E02">
            <w:r>
              <w:t xml:space="preserve">Написание курсовой работы за 5 </w:t>
            </w:r>
            <w:r w:rsidR="00E62A1F">
              <w:t>семестр по дисциплине ГП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1F" w:rsidRPr="00904A6E" w:rsidRDefault="00E62A1F">
            <w:r>
              <w:t>По теме: Ответственность сотрудников УИС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1F" w:rsidRPr="00904A6E" w:rsidRDefault="00E62A1F">
            <w:r>
              <w:t>Оригинал курсовой и рецензия прилагается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1F" w:rsidRPr="00904A6E" w:rsidRDefault="00E62A1F">
            <w:pPr>
              <w:rPr>
                <w:b/>
                <w:bCs/>
                <w:sz w:val="28"/>
                <w:szCs w:val="28"/>
              </w:rPr>
            </w:pPr>
            <w:r w:rsidRPr="00E62A1F">
              <w:rPr>
                <w:b/>
                <w:bCs/>
                <w:sz w:val="28"/>
                <w:szCs w:val="28"/>
              </w:rPr>
              <w:object w:dxaOrig="1171" w:dyaOrig="811">
                <v:shape id="_x0000_i1028" type="#_x0000_t75" style="width:58.5pt;height:40.5pt" o:ole="">
                  <v:imagedata r:id="rId13" o:title=""/>
                </v:shape>
                <o:OLEObject Type="Embed" ProgID="Package" ShapeID="_x0000_i1028" DrawAspect="Content" ObjectID="_1637422357" r:id="rId14"/>
              </w:objec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A1F" w:rsidRPr="00904A6E" w:rsidRDefault="00E62A1F">
            <w:pPr>
              <w:rPr>
                <w:bCs/>
              </w:rPr>
            </w:pPr>
            <w:r>
              <w:rPr>
                <w:bCs/>
              </w:rPr>
              <w:t>Приложение №3</w:t>
            </w:r>
          </w:p>
        </w:tc>
      </w:tr>
      <w:tr w:rsidR="00C712FD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904A6E" w:rsidRDefault="00C712FD">
            <w:pPr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Default="0009187E">
            <w:r>
              <w:t>Написание курсовой работы за 6 семестр по дисциплине УИП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Default="00D8636C">
            <w:r>
              <w:t xml:space="preserve">По теме: </w:t>
            </w:r>
            <w:proofErr w:type="spellStart"/>
            <w:r>
              <w:t>Воспитательныя</w:t>
            </w:r>
            <w:proofErr w:type="spellEnd"/>
            <w:r>
              <w:t xml:space="preserve"> работа, как средство исправления в воспитательных колониях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Default="00C712FD">
            <w:r>
              <w:t>Оригинал курсовой и рецензия прилагается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Pr="00E62A1F" w:rsidRDefault="00C712FD">
            <w:pPr>
              <w:rPr>
                <w:b/>
                <w:bCs/>
                <w:sz w:val="28"/>
                <w:szCs w:val="28"/>
              </w:rPr>
            </w:pPr>
            <w:r w:rsidRPr="00C712FD">
              <w:rPr>
                <w:b/>
                <w:bCs/>
                <w:sz w:val="28"/>
                <w:szCs w:val="28"/>
              </w:rPr>
              <w:object w:dxaOrig="1171" w:dyaOrig="811">
                <v:shape id="_x0000_i1029" type="#_x0000_t75" style="width:58.5pt;height:40.5pt" o:ole="">
                  <v:imagedata r:id="rId15" o:title=""/>
                </v:shape>
                <o:OLEObject Type="Embed" ProgID="Package" ShapeID="_x0000_i1029" DrawAspect="Content" ObjectID="_1637422358" r:id="rId16"/>
              </w:objec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Default="00C712FD">
            <w:pPr>
              <w:rPr>
                <w:bCs/>
              </w:rPr>
            </w:pPr>
            <w:r>
              <w:rPr>
                <w:bCs/>
              </w:rPr>
              <w:t>Приложение №5</w:t>
            </w:r>
          </w:p>
        </w:tc>
      </w:tr>
      <w:tr w:rsidR="0009187E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7E" w:rsidRPr="00904A6E" w:rsidRDefault="0009187E">
            <w:pPr>
              <w:jc w:val="both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7E" w:rsidRDefault="0009187E">
            <w:r>
              <w:t>Написание курсовой работы за 7 семестр по дисциплине УПП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7E" w:rsidRDefault="0009187E">
            <w:r>
              <w:t xml:space="preserve">По теме: </w:t>
            </w:r>
            <w:r w:rsidR="005A23F2">
              <w:t>Дознание как вид предварительного расследования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7E" w:rsidRDefault="0009187E">
            <w:r>
              <w:t>Оригинал курсовой и рецензия прилагается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7E" w:rsidRPr="00C712FD" w:rsidRDefault="005A23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object w:dxaOrig="1171" w:dyaOrig="811">
                <v:shape id="_x0000_i1030" type="#_x0000_t75" style="width:58.5pt;height:40.5pt" o:ole="">
                  <v:imagedata r:id="rId17" o:title=""/>
                </v:shape>
                <o:OLEObject Type="Embed" ProgID="Package" ShapeID="_x0000_i1030" DrawAspect="Content" ObjectID="_1637422359" r:id="rId18"/>
              </w:objec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87E" w:rsidRDefault="0009187E">
            <w:pPr>
              <w:rPr>
                <w:bCs/>
              </w:rPr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6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Индекс ИОД по освоению основной образовательной программы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EC7D73">
            <w:pPr>
              <w:jc w:val="both"/>
            </w:pPr>
            <w:r>
              <w:t>3,1</w:t>
            </w:r>
            <w:r w:rsidR="003F4801" w:rsidRPr="00904A6E">
              <w:t xml:space="preserve">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14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ind w:firstLine="708"/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FE00FE">
            <w:pPr>
              <w:jc w:val="both"/>
            </w:pPr>
            <w:r>
              <w:t>Научно практическая конференция «История Великой победы»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2F52AA">
            <w:pPr>
              <w:jc w:val="both"/>
            </w:pPr>
            <w:r>
              <w:t>Участие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2F52AA">
            <w:pPr>
              <w:jc w:val="both"/>
            </w:pPr>
            <w:r>
              <w:t>Рапорт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2F52AA">
            <w:pPr>
              <w:jc w:val="both"/>
            </w:pPr>
            <w:r>
              <w:t>0,5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2F52AA">
            <w:pPr>
              <w:jc w:val="both"/>
            </w:pPr>
            <w:r>
              <w:t>Приложение №6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6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Индекс ИОД в системе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14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(творческая активность)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 xml:space="preserve">УИС прошлое, настоящее, будущее </w:t>
            </w:r>
            <w:r w:rsidRPr="00904A6E">
              <w:lastRenderedPageBreak/>
              <w:t>олимпиада 11,12,2015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lastRenderedPageBreak/>
              <w:t>Написание ЭССЕ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0,5 бала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lastRenderedPageBreak/>
              <w:t>2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 xml:space="preserve">Кружок по логике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Слушатель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r w:rsidRPr="00904A6E">
              <w:t>0,5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3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Научная конференция по УИС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Слушатель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0,5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 xml:space="preserve">Кружок по русскому языку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Слушатель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0,5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5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 xml:space="preserve">Кружок по истории </w:t>
            </w:r>
            <w:proofErr w:type="spellStart"/>
            <w:r w:rsidRPr="00904A6E">
              <w:t>государстава</w:t>
            </w:r>
            <w:proofErr w:type="spellEnd"/>
            <w:r w:rsidRPr="00904A6E">
              <w:t xml:space="preserve"> и права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Слушатель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0,5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6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 xml:space="preserve">Кружок СПП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Слушатель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0,5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7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 xml:space="preserve">Кружок по правоохранительным органам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Слушатель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0,5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8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Кружок по русскому языку в деловой документации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Доклад</w:t>
            </w:r>
            <w:proofErr w:type="gramStart"/>
            <w:r w:rsidRPr="00904A6E">
              <w:t xml:space="preserve"> :</w:t>
            </w:r>
            <w:proofErr w:type="gramEnd"/>
            <w:r w:rsidRPr="00904A6E">
              <w:t xml:space="preserve"> " Развитие детей в неблагополучной семье"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1 балл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6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Индекс ИОД в исследовательской работе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5 баллов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rHeight w:val="765"/>
          <w:tblCellSpacing w:w="-5" w:type="nil"/>
        </w:trPr>
        <w:tc>
          <w:tcPr>
            <w:tcW w:w="148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Достижения в общественной жизни</w:t>
            </w:r>
          </w:p>
          <w:p w:rsidR="003F4801" w:rsidRPr="00904A6E" w:rsidRDefault="003F4801">
            <w:pPr>
              <w:jc w:val="center"/>
              <w:rPr>
                <w:sz w:val="26"/>
                <w:szCs w:val="26"/>
              </w:rPr>
            </w:pPr>
            <w:r w:rsidRPr="00904A6E">
              <w:rPr>
                <w:sz w:val="26"/>
                <w:szCs w:val="26"/>
              </w:rPr>
              <w:t>(социальная активность)</w:t>
            </w: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2FD" w:rsidRDefault="003F4801">
            <w:pPr>
              <w:jc w:val="both"/>
            </w:pPr>
            <w:r w:rsidRPr="00904A6E">
              <w:t xml:space="preserve">Участие в театральной постановке посвященной «150-летию романа «Преступление и </w:t>
            </w:r>
          </w:p>
          <w:p w:rsidR="003F4801" w:rsidRPr="00904A6E" w:rsidRDefault="003F4801">
            <w:pPr>
              <w:jc w:val="both"/>
            </w:pPr>
            <w:r w:rsidRPr="00904A6E">
              <w:t xml:space="preserve">наказание» Ф.М. </w:t>
            </w:r>
            <w:proofErr w:type="spellStart"/>
            <w:r w:rsidRPr="00904A6E">
              <w:t>Достоевкого</w:t>
            </w:r>
            <w:proofErr w:type="spellEnd"/>
            <w:r w:rsidRPr="00904A6E"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Роль</w:t>
            </w:r>
            <w:proofErr w:type="gramStart"/>
            <w:r w:rsidRPr="00904A6E">
              <w:t xml:space="preserve"> :</w:t>
            </w:r>
            <w:proofErr w:type="gramEnd"/>
            <w:r w:rsidRPr="00904A6E">
              <w:t xml:space="preserve"> Курсант Ворсин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2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6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Индекс ИОД в общественной жизни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2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  <w:tr w:rsidR="003F4801" w:rsidRPr="00904A6E">
        <w:tblPrEx>
          <w:tblCellSpacing w:w="-5" w:type="nil"/>
        </w:tblPrEx>
        <w:trPr>
          <w:tblCellSpacing w:w="-5" w:type="nil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  <w:tc>
          <w:tcPr>
            <w:tcW w:w="6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  <w:r w:rsidRPr="00904A6E">
              <w:t>Итого суммарный  индекс ИОД за весь период обучения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2F52AA">
            <w:pPr>
              <w:jc w:val="both"/>
            </w:pPr>
            <w:r>
              <w:t>10,8</w:t>
            </w:r>
            <w:r w:rsidR="003F4801" w:rsidRPr="00904A6E">
              <w:t xml:space="preserve"> балла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01" w:rsidRPr="00904A6E" w:rsidRDefault="003F4801">
            <w:pPr>
              <w:jc w:val="both"/>
            </w:pPr>
          </w:p>
        </w:tc>
      </w:tr>
    </w:tbl>
    <w:p w:rsidR="003F4801" w:rsidRDefault="003F4801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447727"/>
    <w:p w:rsidR="001A49B6" w:rsidRDefault="001A49B6" w:rsidP="001A49B6">
      <w:pPr>
        <w:jc w:val="right"/>
      </w:pPr>
      <w:r>
        <w:t>Приложение №1</w:t>
      </w:r>
    </w:p>
    <w:p w:rsidR="001A49B6" w:rsidRDefault="000121F2" w:rsidP="001A49B6">
      <w:pPr>
        <w:jc w:val="right"/>
      </w:pPr>
      <w:r>
        <w:lastRenderedPageBreak/>
        <w:pict>
          <v:shape id="_x0000_i1031" type="#_x0000_t75" style="width:714pt;height:400.5pt">
            <v:imagedata r:id="rId19" o:title="3"/>
          </v:shape>
        </w:pict>
      </w:r>
    </w:p>
    <w:p w:rsidR="00EE6C85" w:rsidRDefault="00EE6C85" w:rsidP="001A49B6">
      <w:pPr>
        <w:jc w:val="right"/>
      </w:pPr>
    </w:p>
    <w:p w:rsidR="00EE6C85" w:rsidRDefault="00EE6C85" w:rsidP="001A49B6">
      <w:pPr>
        <w:jc w:val="right"/>
      </w:pPr>
    </w:p>
    <w:p w:rsidR="00EE6C85" w:rsidRDefault="00EE6C85" w:rsidP="001A49B6">
      <w:pPr>
        <w:jc w:val="right"/>
      </w:pPr>
    </w:p>
    <w:p w:rsidR="00EE6C85" w:rsidRDefault="00EE6C85" w:rsidP="001A49B6">
      <w:pPr>
        <w:jc w:val="right"/>
      </w:pPr>
    </w:p>
    <w:p w:rsidR="00EE6C85" w:rsidRDefault="00EE6C85" w:rsidP="001A49B6">
      <w:pPr>
        <w:jc w:val="right"/>
      </w:pPr>
      <w:r>
        <w:t>Приложение №2</w:t>
      </w:r>
    </w:p>
    <w:p w:rsidR="00EE6C85" w:rsidRDefault="000121F2" w:rsidP="001A49B6">
      <w:pPr>
        <w:jc w:val="right"/>
      </w:pPr>
      <w:r>
        <w:lastRenderedPageBreak/>
        <w:pict>
          <v:shape id="_x0000_i1032" type="#_x0000_t75" style="width:714pt;height:400.5pt">
            <v:imagedata r:id="rId20" o:title="33"/>
          </v:shape>
        </w:pict>
      </w:r>
    </w:p>
    <w:p w:rsidR="00C712FD" w:rsidRDefault="00C712FD" w:rsidP="001A49B6">
      <w:pPr>
        <w:jc w:val="right"/>
      </w:pPr>
    </w:p>
    <w:p w:rsidR="00C712FD" w:rsidRDefault="00C712FD" w:rsidP="001A49B6">
      <w:pPr>
        <w:jc w:val="right"/>
      </w:pPr>
    </w:p>
    <w:p w:rsidR="00C712FD" w:rsidRDefault="00C712FD" w:rsidP="001A49B6">
      <w:pPr>
        <w:jc w:val="right"/>
      </w:pPr>
    </w:p>
    <w:p w:rsidR="00C712FD" w:rsidRDefault="00C712FD" w:rsidP="001A49B6">
      <w:pPr>
        <w:jc w:val="right"/>
      </w:pPr>
    </w:p>
    <w:p w:rsidR="00C712FD" w:rsidRDefault="00C712FD" w:rsidP="001A49B6">
      <w:pPr>
        <w:jc w:val="right"/>
      </w:pPr>
    </w:p>
    <w:p w:rsidR="00C712FD" w:rsidRDefault="00C712FD" w:rsidP="001A49B6">
      <w:pPr>
        <w:jc w:val="right"/>
      </w:pPr>
      <w:r>
        <w:lastRenderedPageBreak/>
        <w:t>Приложение №5</w:t>
      </w:r>
    </w:p>
    <w:p w:rsidR="00C712FD" w:rsidRDefault="000121F2" w:rsidP="001A49B6">
      <w:pPr>
        <w:jc w:val="right"/>
      </w:pPr>
      <w:r>
        <w:pict>
          <v:shape id="_x0000_i1033" type="#_x0000_t75" style="width:597pt;height:447.75pt">
            <v:imagedata r:id="rId21" o:title="IMG_8034"/>
          </v:shape>
        </w:pict>
      </w:r>
    </w:p>
    <w:p w:rsidR="002F52AA" w:rsidRDefault="002F52AA" w:rsidP="001A49B6">
      <w:pPr>
        <w:jc w:val="right"/>
      </w:pPr>
    </w:p>
    <w:p w:rsidR="002F52AA" w:rsidRDefault="002F52AA" w:rsidP="001A49B6">
      <w:pPr>
        <w:jc w:val="right"/>
      </w:pPr>
      <w:r>
        <w:lastRenderedPageBreak/>
        <w:t>Приложение №6</w:t>
      </w:r>
    </w:p>
    <w:p w:rsidR="002F52AA" w:rsidRDefault="002F52AA" w:rsidP="001A49B6">
      <w:pPr>
        <w:jc w:val="right"/>
      </w:pPr>
    </w:p>
    <w:p w:rsidR="002F52AA" w:rsidRDefault="000121F2" w:rsidP="001A49B6">
      <w:pPr>
        <w:jc w:val="right"/>
      </w:pPr>
      <w:r>
        <w:pict>
          <v:shape id="_x0000_i1034" type="#_x0000_t75" style="width:318pt;height:426pt">
            <v:imagedata r:id="rId22" o:title="IMG_4641"/>
          </v:shape>
        </w:pict>
      </w:r>
    </w:p>
    <w:sectPr w:rsidR="002F52AA" w:rsidSect="003F480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134" w:right="1701" w:bottom="1134" w:left="85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512" w:rsidRDefault="00A20512" w:rsidP="003F4801">
      <w:r>
        <w:separator/>
      </w:r>
    </w:p>
  </w:endnote>
  <w:endnote w:type="continuationSeparator" w:id="0">
    <w:p w:rsidR="00A20512" w:rsidRDefault="00A20512" w:rsidP="003F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01" w:rsidRPr="00904A6E" w:rsidRDefault="003F4801"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01" w:rsidRPr="00904A6E" w:rsidRDefault="003F4801"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01" w:rsidRPr="00904A6E" w:rsidRDefault="003F4801">
    <w:pPr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512" w:rsidRDefault="00A20512" w:rsidP="003F4801">
      <w:r>
        <w:separator/>
      </w:r>
    </w:p>
  </w:footnote>
  <w:footnote w:type="continuationSeparator" w:id="0">
    <w:p w:rsidR="00A20512" w:rsidRDefault="00A20512" w:rsidP="003F4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01" w:rsidRPr="00904A6E" w:rsidRDefault="003F4801"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01" w:rsidRPr="00904A6E" w:rsidRDefault="003F4801">
    <w:pPr>
      <w:widowControl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01" w:rsidRPr="00904A6E" w:rsidRDefault="003F4801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4801"/>
    <w:rsid w:val="000121F2"/>
    <w:rsid w:val="00075F6B"/>
    <w:rsid w:val="0009187E"/>
    <w:rsid w:val="000E7BBA"/>
    <w:rsid w:val="0015622A"/>
    <w:rsid w:val="001A49B6"/>
    <w:rsid w:val="002E1C56"/>
    <w:rsid w:val="002F52AA"/>
    <w:rsid w:val="003F4801"/>
    <w:rsid w:val="00447727"/>
    <w:rsid w:val="00596863"/>
    <w:rsid w:val="005A23F2"/>
    <w:rsid w:val="007B0C91"/>
    <w:rsid w:val="0084533F"/>
    <w:rsid w:val="00904A6E"/>
    <w:rsid w:val="009800A7"/>
    <w:rsid w:val="00A20512"/>
    <w:rsid w:val="00A2173F"/>
    <w:rsid w:val="00A31E02"/>
    <w:rsid w:val="00B31D1E"/>
    <w:rsid w:val="00B7516C"/>
    <w:rsid w:val="00C61190"/>
    <w:rsid w:val="00C712FD"/>
    <w:rsid w:val="00D4366A"/>
    <w:rsid w:val="00D8636C"/>
    <w:rsid w:val="00E62A1F"/>
    <w:rsid w:val="00EC7D73"/>
    <w:rsid w:val="00EE6C85"/>
    <w:rsid w:val="00F47181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C5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E1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3F4801"/>
    <w:rPr>
      <w:rFonts w:ascii="Times New Roman" w:hAnsi="Times New Roman" w:cs="Times New Roman"/>
      <w:sz w:val="0"/>
      <w:szCs w:val="0"/>
    </w:rPr>
  </w:style>
  <w:style w:type="character" w:customStyle="1" w:styleId="a4">
    <w:name w:val="Текст выноски Знак"/>
    <w:link w:val="a3"/>
    <w:uiPriority w:val="99"/>
    <w:rsid w:val="002E1C56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2017-02-14T15:53:00Z</dcterms:created>
  <dcterms:modified xsi:type="dcterms:W3CDTF">2019-12-09T11:46:00Z</dcterms:modified>
</cp:coreProperties>
</file>